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  <w:r w:rsidRPr="009E1795">
        <w:rPr>
          <w:rFonts w:ascii="Times New Roman" w:hAnsi="Times New Roman" w:cs="Times New Roman"/>
          <w:sz w:val="40"/>
          <w:szCs w:val="40"/>
        </w:rPr>
        <w:t>В</w:t>
      </w:r>
      <w:r>
        <w:rPr>
          <w:rFonts w:ascii="Times New Roman" w:hAnsi="Times New Roman" w:cs="Times New Roman"/>
          <w:sz w:val="40"/>
          <w:szCs w:val="40"/>
        </w:rPr>
        <w:t>акантные места в МБОУ «</w:t>
      </w:r>
      <w:proofErr w:type="spellStart"/>
      <w:r>
        <w:rPr>
          <w:rFonts w:ascii="Times New Roman" w:hAnsi="Times New Roman" w:cs="Times New Roman"/>
          <w:sz w:val="40"/>
          <w:szCs w:val="40"/>
        </w:rPr>
        <w:t>Верхнеуратьминская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ООШ</w:t>
      </w:r>
      <w:r w:rsidRPr="009E1795">
        <w:rPr>
          <w:rFonts w:ascii="Times New Roman" w:hAnsi="Times New Roman" w:cs="Times New Roman"/>
          <w:sz w:val="40"/>
          <w:szCs w:val="40"/>
        </w:rPr>
        <w:t>»</w:t>
      </w:r>
    </w:p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  <w:r w:rsidRPr="009E1795">
        <w:rPr>
          <w:rFonts w:ascii="Times New Roman" w:hAnsi="Times New Roman" w:cs="Times New Roman"/>
          <w:sz w:val="40"/>
          <w:szCs w:val="40"/>
        </w:rPr>
        <w:t>для приема (перевода) обучающихся.</w:t>
      </w:r>
    </w:p>
    <w:p w:rsidR="009E1795" w:rsidRPr="00DE74C3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  <w:r w:rsidRPr="009E1795">
        <w:rPr>
          <w:rFonts w:ascii="Times New Roman" w:hAnsi="Times New Roman" w:cs="Times New Roman"/>
          <w:sz w:val="40"/>
          <w:szCs w:val="40"/>
        </w:rPr>
        <w:t>Ин</w:t>
      </w:r>
      <w:r w:rsidR="00694411">
        <w:rPr>
          <w:rFonts w:ascii="Times New Roman" w:hAnsi="Times New Roman" w:cs="Times New Roman"/>
          <w:sz w:val="40"/>
          <w:szCs w:val="40"/>
        </w:rPr>
        <w:t>фо</w:t>
      </w:r>
      <w:r w:rsidR="00D62747">
        <w:rPr>
          <w:rFonts w:ascii="Times New Roman" w:hAnsi="Times New Roman" w:cs="Times New Roman"/>
          <w:sz w:val="40"/>
          <w:szCs w:val="40"/>
        </w:rPr>
        <w:t>рмация о количестве мест на 01</w:t>
      </w:r>
      <w:r w:rsidR="00DE74C3">
        <w:rPr>
          <w:rFonts w:ascii="Times New Roman" w:hAnsi="Times New Roman" w:cs="Times New Roman"/>
          <w:sz w:val="40"/>
          <w:szCs w:val="40"/>
        </w:rPr>
        <w:t>.</w:t>
      </w:r>
      <w:r w:rsidR="009A6C3A">
        <w:rPr>
          <w:rFonts w:ascii="Times New Roman" w:hAnsi="Times New Roman" w:cs="Times New Roman"/>
          <w:sz w:val="40"/>
          <w:szCs w:val="40"/>
        </w:rPr>
        <w:t>09.2024</w:t>
      </w:r>
    </w:p>
    <w:p w:rsidR="009E1795" w:rsidRPr="009E1795" w:rsidRDefault="009E1795" w:rsidP="009E179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835"/>
        <w:gridCol w:w="2903"/>
        <w:gridCol w:w="2478"/>
      </w:tblGrid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spacing w:before="48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Класс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spacing w:before="48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Норматив</w:t>
            </w:r>
          </w:p>
        </w:tc>
        <w:tc>
          <w:tcPr>
            <w:tcW w:w="2903" w:type="dxa"/>
          </w:tcPr>
          <w:p w:rsidR="009E1795" w:rsidRPr="009E1795" w:rsidRDefault="009E1795" w:rsidP="009E1795">
            <w:pPr>
              <w:spacing w:before="12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Фактическая наполняемость</w:t>
            </w:r>
          </w:p>
        </w:tc>
        <w:tc>
          <w:tcPr>
            <w:tcW w:w="2478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Количество свободных мест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2478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12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66586D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78" w:type="dxa"/>
          </w:tcPr>
          <w:p w:rsidR="009E1795" w:rsidRPr="009E1795" w:rsidRDefault="006432FC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13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2478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13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2478" w:type="dxa"/>
          </w:tcPr>
          <w:p w:rsidR="009E1795" w:rsidRPr="009E1795" w:rsidRDefault="00D62747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78" w:type="dxa"/>
          </w:tcPr>
          <w:p w:rsidR="009E1795" w:rsidRPr="009E1795" w:rsidRDefault="009A6C3A" w:rsidP="00381A8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2478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</w:tr>
      <w:tr w:rsidR="009E1795" w:rsidTr="009E1795">
        <w:tc>
          <w:tcPr>
            <w:tcW w:w="1696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2835" w:type="dxa"/>
          </w:tcPr>
          <w:p w:rsidR="009E1795" w:rsidRPr="009E1795" w:rsidRDefault="009E1795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E1795">
              <w:rPr>
                <w:rFonts w:ascii="Times New Roman" w:hAnsi="Times New Roman" w:cs="Times New Roman"/>
                <w:sz w:val="40"/>
                <w:szCs w:val="40"/>
              </w:rPr>
              <w:t>15</w:t>
            </w:r>
          </w:p>
        </w:tc>
        <w:tc>
          <w:tcPr>
            <w:tcW w:w="2903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2478" w:type="dxa"/>
          </w:tcPr>
          <w:p w:rsidR="009E1795" w:rsidRPr="009E1795" w:rsidRDefault="009A6C3A" w:rsidP="009E179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  <w:bookmarkStart w:id="0" w:name="_GoBack"/>
            <w:bookmarkEnd w:id="0"/>
          </w:p>
        </w:tc>
      </w:tr>
    </w:tbl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9E1795" w:rsidRPr="009E1795" w:rsidSect="009E179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795"/>
    <w:rsid w:val="003136AD"/>
    <w:rsid w:val="0031584B"/>
    <w:rsid w:val="00381A86"/>
    <w:rsid w:val="006432FC"/>
    <w:rsid w:val="0066586D"/>
    <w:rsid w:val="00694411"/>
    <w:rsid w:val="009A11DE"/>
    <w:rsid w:val="009A6C3A"/>
    <w:rsid w:val="009E1795"/>
    <w:rsid w:val="00D62747"/>
    <w:rsid w:val="00DA749B"/>
    <w:rsid w:val="00DB69E0"/>
    <w:rsid w:val="00DE74C3"/>
    <w:rsid w:val="00F9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848A0"/>
  <w15:chartTrackingRefBased/>
  <w15:docId w15:val="{9154C002-D1B5-4B52-BECE-8B3F9DA29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school</cp:lastModifiedBy>
  <cp:revision>24</cp:revision>
  <dcterms:created xsi:type="dcterms:W3CDTF">2016-02-16T19:58:00Z</dcterms:created>
  <dcterms:modified xsi:type="dcterms:W3CDTF">2024-10-01T17:20:00Z</dcterms:modified>
</cp:coreProperties>
</file>